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tblpY="480"/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6"/>
      </w:tblGrid>
      <w:tr w:rsidR="00DE3FA4" w:rsidRPr="006D47D7" w14:paraId="0D72920C" w14:textId="77777777" w:rsidTr="006D47D7">
        <w:trPr>
          <w:trHeight w:val="717"/>
        </w:trPr>
        <w:tc>
          <w:tcPr>
            <w:tcW w:w="9496" w:type="dxa"/>
            <w:shd w:val="clear" w:color="auto" w:fill="A8D08D"/>
          </w:tcPr>
          <w:p w14:paraId="4118777B" w14:textId="77777777" w:rsidR="00DE3FA4" w:rsidRPr="006D47D7" w:rsidRDefault="00DE3FA4" w:rsidP="006D47D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D47D7">
              <w:rPr>
                <w:rFonts w:cs="Calibri"/>
                <w:b/>
                <w:sz w:val="24"/>
                <w:szCs w:val="24"/>
              </w:rPr>
              <w:t>Čestné prohlášení dodavatele</w:t>
            </w:r>
          </w:p>
          <w:p w14:paraId="62AC7788" w14:textId="77777777" w:rsidR="00DE3FA4" w:rsidRPr="006D47D7" w:rsidRDefault="00DE3FA4" w:rsidP="006D47D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6D47D7">
              <w:rPr>
                <w:rFonts w:cs="Calibri"/>
                <w:b/>
                <w:sz w:val="24"/>
                <w:szCs w:val="24"/>
              </w:rPr>
              <w:t>Seznam referencí</w:t>
            </w:r>
          </w:p>
        </w:tc>
      </w:tr>
    </w:tbl>
    <w:p w14:paraId="7F599093" w14:textId="77777777" w:rsidR="00DE3FA4" w:rsidRPr="000D34B6" w:rsidRDefault="00DE3FA4" w:rsidP="00E56AD8">
      <w:pPr>
        <w:jc w:val="center"/>
        <w:rPr>
          <w:rFonts w:cs="Calibri"/>
          <w:b/>
          <w:sz w:val="24"/>
          <w:szCs w:val="24"/>
        </w:rPr>
      </w:pPr>
    </w:p>
    <w:p w14:paraId="2A0C5CC7" w14:textId="77777777" w:rsidR="00DE3FA4" w:rsidRPr="000D34B6" w:rsidRDefault="00DE3FA4" w:rsidP="00E56AD8">
      <w:pPr>
        <w:jc w:val="center"/>
        <w:rPr>
          <w:rFonts w:cs="Calibri"/>
          <w:b/>
          <w:sz w:val="24"/>
          <w:szCs w:val="24"/>
        </w:rPr>
      </w:pPr>
    </w:p>
    <w:p w14:paraId="374FFE0F" w14:textId="77777777" w:rsidR="00DE3FA4" w:rsidRPr="000D34B6" w:rsidRDefault="00DE3FA4" w:rsidP="00842D64">
      <w:pPr>
        <w:jc w:val="center"/>
        <w:rPr>
          <w:rFonts w:cs="Calibri"/>
          <w:b/>
          <w:sz w:val="24"/>
          <w:szCs w:val="24"/>
        </w:rPr>
      </w:pPr>
      <w:r w:rsidRPr="000D34B6">
        <w:rPr>
          <w:rFonts w:cs="Calibri"/>
          <w:b/>
          <w:sz w:val="24"/>
          <w:szCs w:val="24"/>
        </w:rPr>
        <w:t>„</w:t>
      </w:r>
      <w:r>
        <w:rPr>
          <w:rFonts w:cs="Calibri"/>
          <w:b/>
          <w:sz w:val="24"/>
          <w:szCs w:val="24"/>
        </w:rPr>
        <w:t>Osobní výtah v Domově Na Výsluní II.</w:t>
      </w:r>
      <w:r w:rsidRPr="000D34B6">
        <w:rPr>
          <w:rFonts w:cs="Calibri"/>
          <w:b/>
          <w:sz w:val="24"/>
          <w:szCs w:val="24"/>
        </w:rPr>
        <w:t>“</w:t>
      </w: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5"/>
        <w:gridCol w:w="6951"/>
      </w:tblGrid>
      <w:tr w:rsidR="00DE3FA4" w:rsidRPr="006D47D7" w14:paraId="7DE13DB3" w14:textId="77777777" w:rsidTr="006D47D7">
        <w:trPr>
          <w:trHeight w:val="404"/>
        </w:trPr>
        <w:tc>
          <w:tcPr>
            <w:tcW w:w="2125" w:type="dxa"/>
            <w:vAlign w:val="center"/>
          </w:tcPr>
          <w:p w14:paraId="12D24F08" w14:textId="77777777" w:rsidR="00DE3FA4" w:rsidRPr="006D47D7" w:rsidRDefault="00DE3FA4" w:rsidP="006D47D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6D47D7">
              <w:rPr>
                <w:rFonts w:cs="Calibri"/>
                <w:b/>
                <w:sz w:val="24"/>
                <w:szCs w:val="24"/>
              </w:rPr>
              <w:t>Název uchazeče</w:t>
            </w:r>
          </w:p>
        </w:tc>
        <w:tc>
          <w:tcPr>
            <w:tcW w:w="6951" w:type="dxa"/>
            <w:vAlign w:val="center"/>
          </w:tcPr>
          <w:p w14:paraId="292EA79F" w14:textId="77777777" w:rsidR="00DE3FA4" w:rsidRPr="006D47D7" w:rsidRDefault="00DE3FA4" w:rsidP="006D47D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6D47D7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DE3FA4" w:rsidRPr="006D47D7" w14:paraId="77B8ADAF" w14:textId="77777777" w:rsidTr="006D47D7">
        <w:trPr>
          <w:trHeight w:val="404"/>
        </w:trPr>
        <w:tc>
          <w:tcPr>
            <w:tcW w:w="2125" w:type="dxa"/>
            <w:vAlign w:val="center"/>
          </w:tcPr>
          <w:p w14:paraId="4508EC0C" w14:textId="77777777" w:rsidR="00DE3FA4" w:rsidRPr="006D47D7" w:rsidRDefault="00DE3FA4" w:rsidP="006D47D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6D47D7">
              <w:rPr>
                <w:rFonts w:cs="Calibri"/>
                <w:b/>
                <w:sz w:val="24"/>
                <w:szCs w:val="24"/>
              </w:rPr>
              <w:t>Sídlo</w:t>
            </w:r>
          </w:p>
        </w:tc>
        <w:tc>
          <w:tcPr>
            <w:tcW w:w="6951" w:type="dxa"/>
            <w:vAlign w:val="center"/>
          </w:tcPr>
          <w:p w14:paraId="0254511E" w14:textId="77777777" w:rsidR="00DE3FA4" w:rsidRPr="006D47D7" w:rsidRDefault="00DE3FA4" w:rsidP="006D47D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6D47D7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DE3FA4" w:rsidRPr="006D47D7" w14:paraId="3ECDA781" w14:textId="77777777" w:rsidTr="006D47D7">
        <w:trPr>
          <w:trHeight w:val="404"/>
        </w:trPr>
        <w:tc>
          <w:tcPr>
            <w:tcW w:w="2125" w:type="dxa"/>
            <w:vAlign w:val="center"/>
          </w:tcPr>
          <w:p w14:paraId="02EBFEDA" w14:textId="77777777" w:rsidR="00DE3FA4" w:rsidRPr="006D47D7" w:rsidRDefault="00DE3FA4" w:rsidP="006D47D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6D47D7">
              <w:rPr>
                <w:rFonts w:cs="Calibri"/>
                <w:b/>
                <w:sz w:val="24"/>
                <w:szCs w:val="24"/>
              </w:rPr>
              <w:t>IČ</w:t>
            </w:r>
          </w:p>
        </w:tc>
        <w:tc>
          <w:tcPr>
            <w:tcW w:w="6951" w:type="dxa"/>
            <w:vAlign w:val="center"/>
          </w:tcPr>
          <w:p w14:paraId="329CA75F" w14:textId="77777777" w:rsidR="00DE3FA4" w:rsidRPr="006D47D7" w:rsidRDefault="00DE3FA4" w:rsidP="006D47D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6D47D7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DE3FA4" w:rsidRPr="006D47D7" w14:paraId="310738EA" w14:textId="77777777" w:rsidTr="006D47D7">
        <w:trPr>
          <w:trHeight w:val="404"/>
        </w:trPr>
        <w:tc>
          <w:tcPr>
            <w:tcW w:w="2125" w:type="dxa"/>
            <w:vAlign w:val="center"/>
          </w:tcPr>
          <w:p w14:paraId="729FCEFC" w14:textId="77777777" w:rsidR="00DE3FA4" w:rsidRPr="006D47D7" w:rsidRDefault="00DE3FA4" w:rsidP="006D47D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6D47D7">
              <w:rPr>
                <w:rFonts w:cs="Calibri"/>
                <w:b/>
                <w:sz w:val="24"/>
                <w:szCs w:val="24"/>
              </w:rPr>
              <w:t>DIČ</w:t>
            </w:r>
          </w:p>
        </w:tc>
        <w:tc>
          <w:tcPr>
            <w:tcW w:w="6951" w:type="dxa"/>
            <w:vAlign w:val="center"/>
          </w:tcPr>
          <w:p w14:paraId="77D4928E" w14:textId="77777777" w:rsidR="00DE3FA4" w:rsidRPr="006D47D7" w:rsidRDefault="00DE3FA4" w:rsidP="006D47D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6D47D7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7D1F2F10" w14:textId="77777777" w:rsidR="00DE3FA4" w:rsidRPr="000D34B6" w:rsidRDefault="00DE3FA4">
      <w:pPr>
        <w:rPr>
          <w:rFonts w:cs="Calibri"/>
          <w:sz w:val="24"/>
          <w:szCs w:val="24"/>
        </w:rPr>
      </w:pPr>
    </w:p>
    <w:p w14:paraId="305D72A6" w14:textId="77777777" w:rsidR="00DE3FA4" w:rsidRPr="000D34B6" w:rsidRDefault="00DE3FA4">
      <w:pPr>
        <w:rPr>
          <w:rFonts w:cs="Calibri"/>
          <w:sz w:val="24"/>
          <w:szCs w:val="24"/>
        </w:rPr>
      </w:pPr>
      <w:r w:rsidRPr="000D34B6">
        <w:rPr>
          <w:rFonts w:cs="Calibri"/>
          <w:sz w:val="24"/>
          <w:szCs w:val="24"/>
        </w:rPr>
        <w:t>Výše specifikovaný dodavatel čestně prohlašuje, že níže uvedený seznam referencí byl realizován dodavatelem v posledních 3 letech:</w:t>
      </w:r>
    </w:p>
    <w:p w14:paraId="2F8D3533" w14:textId="77777777" w:rsidR="00196F47" w:rsidRDefault="00196F47">
      <w:pPr>
        <w:rPr>
          <w:rFonts w:cs="Calibri"/>
          <w:b/>
          <w:sz w:val="24"/>
          <w:szCs w:val="24"/>
        </w:rPr>
      </w:pPr>
    </w:p>
    <w:p w14:paraId="0C040B45" w14:textId="0541274C" w:rsidR="00DE3FA4" w:rsidRPr="000D34B6" w:rsidRDefault="00DE3FA4">
      <w:pPr>
        <w:rPr>
          <w:rFonts w:cs="Calibri"/>
          <w:b/>
          <w:sz w:val="24"/>
          <w:szCs w:val="24"/>
        </w:rPr>
      </w:pPr>
      <w:r w:rsidRPr="000D34B6">
        <w:rPr>
          <w:rFonts w:cs="Calibri"/>
          <w:b/>
          <w:sz w:val="24"/>
          <w:szCs w:val="24"/>
        </w:rPr>
        <w:t xml:space="preserve">1. Název: </w:t>
      </w:r>
      <w:r w:rsidRPr="000D34B6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12311C0D" w14:textId="77777777" w:rsidR="00DE3FA4" w:rsidRPr="000D34B6" w:rsidRDefault="00DE3FA4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0D34B6">
        <w:rPr>
          <w:rFonts w:cs="Calibri"/>
          <w:sz w:val="24"/>
          <w:szCs w:val="24"/>
        </w:rPr>
        <w:t>Popis:</w:t>
      </w:r>
    </w:p>
    <w:p w14:paraId="010DEB3B" w14:textId="77777777" w:rsidR="00DE3FA4" w:rsidRPr="000D34B6" w:rsidRDefault="00DE3FA4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0D34B6">
        <w:rPr>
          <w:rFonts w:cs="Calibri"/>
          <w:sz w:val="24"/>
          <w:szCs w:val="24"/>
        </w:rPr>
        <w:t>Doba realizace:</w:t>
      </w:r>
    </w:p>
    <w:p w14:paraId="0E05D502" w14:textId="77777777" w:rsidR="00DE3FA4" w:rsidRPr="000D34B6" w:rsidRDefault="00DE3FA4" w:rsidP="00EF04F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0D34B6">
        <w:rPr>
          <w:rFonts w:cs="Calibri"/>
          <w:sz w:val="24"/>
          <w:szCs w:val="24"/>
        </w:rPr>
        <w:t>Cena:</w:t>
      </w:r>
    </w:p>
    <w:p w14:paraId="10C96567" w14:textId="77777777" w:rsidR="00DE3FA4" w:rsidRPr="000D34B6" w:rsidRDefault="00DE3FA4" w:rsidP="00EF04F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0D34B6">
        <w:rPr>
          <w:rFonts w:cs="Calibri"/>
          <w:sz w:val="24"/>
          <w:szCs w:val="24"/>
        </w:rPr>
        <w:t>Objednatel, kontaktní osoba</w:t>
      </w:r>
    </w:p>
    <w:p w14:paraId="1943DDD3" w14:textId="77777777" w:rsidR="00DE3FA4" w:rsidRPr="000D34B6" w:rsidRDefault="00DE3FA4" w:rsidP="00E56AD8">
      <w:pPr>
        <w:rPr>
          <w:rFonts w:cs="Calibri"/>
          <w:sz w:val="24"/>
          <w:szCs w:val="24"/>
        </w:rPr>
      </w:pPr>
    </w:p>
    <w:p w14:paraId="1AA288F5" w14:textId="77777777" w:rsidR="00196F47" w:rsidRDefault="00196F47" w:rsidP="00E56AD8">
      <w:pPr>
        <w:rPr>
          <w:rFonts w:cs="Calibri"/>
          <w:b/>
          <w:sz w:val="24"/>
          <w:szCs w:val="24"/>
        </w:rPr>
      </w:pPr>
    </w:p>
    <w:p w14:paraId="5BA1A8BA" w14:textId="573EADE8" w:rsidR="00DE3FA4" w:rsidRPr="000D34B6" w:rsidRDefault="00DE3FA4" w:rsidP="00E56AD8">
      <w:pPr>
        <w:rPr>
          <w:rFonts w:cs="Calibri"/>
          <w:b/>
          <w:sz w:val="24"/>
          <w:szCs w:val="24"/>
        </w:rPr>
      </w:pPr>
      <w:r w:rsidRPr="000D34B6">
        <w:rPr>
          <w:rFonts w:cs="Calibri"/>
          <w:b/>
          <w:sz w:val="24"/>
          <w:szCs w:val="24"/>
        </w:rPr>
        <w:t>2. Název:</w:t>
      </w:r>
      <w:r w:rsidRPr="000D34B6">
        <w:rPr>
          <w:rFonts w:cs="Calibr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63D2CB30" w14:textId="77777777" w:rsidR="00DE3FA4" w:rsidRPr="000D34B6" w:rsidRDefault="00DE3FA4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0D34B6">
        <w:rPr>
          <w:rFonts w:cs="Calibri"/>
          <w:sz w:val="24"/>
          <w:szCs w:val="24"/>
        </w:rPr>
        <w:t xml:space="preserve">Popis </w:t>
      </w:r>
    </w:p>
    <w:p w14:paraId="28C9C9E7" w14:textId="77777777" w:rsidR="00DE3FA4" w:rsidRPr="000D34B6" w:rsidRDefault="00DE3FA4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0D34B6">
        <w:rPr>
          <w:rFonts w:cs="Calibri"/>
          <w:sz w:val="24"/>
          <w:szCs w:val="24"/>
        </w:rPr>
        <w:t>Doba realizace</w:t>
      </w:r>
    </w:p>
    <w:p w14:paraId="6053781C" w14:textId="77777777" w:rsidR="00DE3FA4" w:rsidRPr="000D34B6" w:rsidRDefault="00DE3FA4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0D34B6">
        <w:rPr>
          <w:rFonts w:cs="Calibri"/>
          <w:sz w:val="24"/>
          <w:szCs w:val="24"/>
        </w:rPr>
        <w:t>Cena</w:t>
      </w:r>
    </w:p>
    <w:p w14:paraId="7D33B82A" w14:textId="77777777" w:rsidR="00DE3FA4" w:rsidRDefault="00DE3FA4" w:rsidP="00842D64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0D34B6">
        <w:rPr>
          <w:rFonts w:cs="Calibri"/>
          <w:sz w:val="24"/>
          <w:szCs w:val="24"/>
        </w:rPr>
        <w:t>Objednatel, kontaktní osoba</w:t>
      </w:r>
    </w:p>
    <w:p w14:paraId="7B39CF52" w14:textId="77777777" w:rsidR="00196F47" w:rsidRDefault="00196F47" w:rsidP="00196F47">
      <w:pPr>
        <w:pStyle w:val="Odstavecseseznamem"/>
        <w:rPr>
          <w:rFonts w:cs="Calibri"/>
          <w:sz w:val="24"/>
          <w:szCs w:val="24"/>
        </w:rPr>
      </w:pPr>
    </w:p>
    <w:p w14:paraId="31ED6931" w14:textId="77777777" w:rsidR="00196F47" w:rsidRDefault="00196F47" w:rsidP="00196F47">
      <w:pPr>
        <w:rPr>
          <w:rFonts w:cs="Calibri"/>
          <w:b/>
          <w:sz w:val="24"/>
          <w:szCs w:val="24"/>
        </w:rPr>
      </w:pPr>
    </w:p>
    <w:p w14:paraId="313FAE36" w14:textId="686CD327" w:rsidR="00196F47" w:rsidRPr="000D34B6" w:rsidRDefault="00196F47" w:rsidP="00196F47">
      <w:pPr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3</w:t>
      </w:r>
      <w:r w:rsidRPr="000D34B6">
        <w:rPr>
          <w:rFonts w:cs="Calibri"/>
          <w:b/>
          <w:sz w:val="24"/>
          <w:szCs w:val="24"/>
        </w:rPr>
        <w:t>. Název:</w:t>
      </w:r>
      <w:r w:rsidRPr="000D34B6">
        <w:rPr>
          <w:rFonts w:cs="Calibr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730B1F49" w14:textId="77777777" w:rsidR="00196F47" w:rsidRPr="000D34B6" w:rsidRDefault="00196F47" w:rsidP="00196F47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0D34B6">
        <w:rPr>
          <w:rFonts w:cs="Calibri"/>
          <w:sz w:val="24"/>
          <w:szCs w:val="24"/>
        </w:rPr>
        <w:t xml:space="preserve">Popis </w:t>
      </w:r>
    </w:p>
    <w:p w14:paraId="0CBC3347" w14:textId="77777777" w:rsidR="00196F47" w:rsidRPr="000D34B6" w:rsidRDefault="00196F47" w:rsidP="00196F47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0D34B6">
        <w:rPr>
          <w:rFonts w:cs="Calibri"/>
          <w:sz w:val="24"/>
          <w:szCs w:val="24"/>
        </w:rPr>
        <w:t>Doba realizace</w:t>
      </w:r>
    </w:p>
    <w:p w14:paraId="2B07D2BB" w14:textId="77777777" w:rsidR="00196F47" w:rsidRPr="000D34B6" w:rsidRDefault="00196F47" w:rsidP="00196F47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0D34B6">
        <w:rPr>
          <w:rFonts w:cs="Calibri"/>
          <w:sz w:val="24"/>
          <w:szCs w:val="24"/>
        </w:rPr>
        <w:t>Cena</w:t>
      </w:r>
    </w:p>
    <w:p w14:paraId="662C22A7" w14:textId="77777777" w:rsidR="00196F47" w:rsidRPr="000D34B6" w:rsidRDefault="00196F47" w:rsidP="00196F47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0D34B6">
        <w:rPr>
          <w:rFonts w:cs="Calibri"/>
          <w:sz w:val="24"/>
          <w:szCs w:val="24"/>
        </w:rPr>
        <w:t>Objednatel, kontaktní osoba</w:t>
      </w:r>
    </w:p>
    <w:p w14:paraId="463A4EE3" w14:textId="77777777" w:rsidR="00196F47" w:rsidRPr="000D34B6" w:rsidRDefault="00196F47" w:rsidP="00196F47">
      <w:pPr>
        <w:pStyle w:val="Odstavecseseznamem"/>
        <w:rPr>
          <w:rFonts w:cs="Calibri"/>
          <w:sz w:val="24"/>
          <w:szCs w:val="24"/>
        </w:rPr>
      </w:pPr>
    </w:p>
    <w:p w14:paraId="147A41EC" w14:textId="77777777" w:rsidR="00196F47" w:rsidRPr="000D34B6" w:rsidRDefault="00196F47" w:rsidP="00196F47">
      <w:pPr>
        <w:pStyle w:val="Odstavecseseznamem"/>
        <w:rPr>
          <w:rFonts w:cs="Calibri"/>
          <w:sz w:val="24"/>
          <w:szCs w:val="24"/>
        </w:rPr>
      </w:pPr>
    </w:p>
    <w:p w14:paraId="442D15F9" w14:textId="77777777" w:rsidR="00DE3FA4" w:rsidRPr="000D34B6" w:rsidRDefault="00DE3FA4" w:rsidP="00973A40">
      <w:pPr>
        <w:pStyle w:val="Odstavecseseznamem"/>
        <w:rPr>
          <w:rFonts w:cs="Calibri"/>
          <w:sz w:val="24"/>
          <w:szCs w:val="24"/>
        </w:rPr>
      </w:pPr>
    </w:p>
    <w:p w14:paraId="10B0CEE5" w14:textId="77777777" w:rsidR="00DE3FA4" w:rsidRPr="000D34B6" w:rsidRDefault="00DE3FA4" w:rsidP="00E56AD8">
      <w:pPr>
        <w:rPr>
          <w:rFonts w:cs="Calibri"/>
          <w:sz w:val="24"/>
          <w:szCs w:val="24"/>
        </w:rPr>
      </w:pPr>
    </w:p>
    <w:p w14:paraId="69FDEE12" w14:textId="77777777" w:rsidR="00DE3FA4" w:rsidRPr="000D34B6" w:rsidRDefault="00DE3FA4" w:rsidP="00E56AD8">
      <w:pPr>
        <w:rPr>
          <w:rFonts w:cs="Calibri"/>
          <w:sz w:val="24"/>
          <w:szCs w:val="24"/>
        </w:rPr>
      </w:pPr>
      <w:r w:rsidRPr="000D34B6">
        <w:rPr>
          <w:rFonts w:cs="Calibri"/>
          <w:sz w:val="24"/>
          <w:szCs w:val="24"/>
        </w:rPr>
        <w:t xml:space="preserve">V </w:t>
      </w:r>
      <w:proofErr w:type="gramStart"/>
      <w:r w:rsidRPr="000D34B6">
        <w:rPr>
          <w:rFonts w:cs="Calibri"/>
          <w:sz w:val="24"/>
          <w:szCs w:val="24"/>
        </w:rPr>
        <w:t>…</w:t>
      </w:r>
      <w:r w:rsidRPr="000D34B6">
        <w:rPr>
          <w:rFonts w:cs="Calibri"/>
          <w:b/>
          <w:color w:val="000000"/>
          <w:sz w:val="24"/>
          <w:szCs w:val="24"/>
          <w:highlight w:val="yellow"/>
          <w:lang w:eastAsia="cs-CZ"/>
        </w:rPr>
        <w:t>(</w:t>
      </w:r>
      <w:proofErr w:type="gramEnd"/>
      <w:r w:rsidRPr="000D34B6">
        <w:rPr>
          <w:rFonts w:cs="Calibri"/>
          <w:b/>
          <w:color w:val="000000"/>
          <w:sz w:val="24"/>
          <w:szCs w:val="24"/>
          <w:highlight w:val="yellow"/>
          <w:lang w:eastAsia="cs-CZ"/>
        </w:rPr>
        <w:t>k doplnění)</w:t>
      </w:r>
      <w:r w:rsidRPr="000D34B6">
        <w:rPr>
          <w:rFonts w:cs="Calibri"/>
          <w:sz w:val="24"/>
          <w:szCs w:val="24"/>
        </w:rPr>
        <w:t>………., dne…</w:t>
      </w:r>
      <w:r w:rsidRPr="000D34B6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0D34B6">
        <w:rPr>
          <w:rFonts w:cs="Calibri"/>
          <w:sz w:val="24"/>
          <w:szCs w:val="24"/>
        </w:rPr>
        <w:tab/>
      </w:r>
      <w:r w:rsidRPr="000D34B6">
        <w:rPr>
          <w:rFonts w:cs="Calibri"/>
          <w:sz w:val="24"/>
          <w:szCs w:val="24"/>
        </w:rPr>
        <w:tab/>
      </w:r>
      <w:r w:rsidRPr="000D34B6">
        <w:rPr>
          <w:rFonts w:cs="Calibri"/>
          <w:sz w:val="24"/>
          <w:szCs w:val="24"/>
        </w:rPr>
        <w:tab/>
        <w:t xml:space="preserve">  ………</w:t>
      </w:r>
      <w:r w:rsidRPr="000D34B6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0D34B6">
        <w:rPr>
          <w:rFonts w:cs="Calibri"/>
          <w:sz w:val="24"/>
          <w:szCs w:val="24"/>
        </w:rPr>
        <w:t>………………</w:t>
      </w:r>
    </w:p>
    <w:p w14:paraId="4DA3224C" w14:textId="77777777" w:rsidR="00DE3FA4" w:rsidRPr="000D34B6" w:rsidRDefault="00DE3FA4" w:rsidP="00CB7F30">
      <w:pPr>
        <w:tabs>
          <w:tab w:val="left" w:pos="5940"/>
        </w:tabs>
        <w:spacing w:line="360" w:lineRule="auto"/>
        <w:rPr>
          <w:rFonts w:cs="Calibri"/>
          <w:i/>
          <w:sz w:val="20"/>
          <w:szCs w:val="20"/>
        </w:rPr>
      </w:pPr>
      <w:r w:rsidRPr="000D34B6">
        <w:rPr>
          <w:rFonts w:cs="Calibri"/>
          <w:i/>
          <w:sz w:val="20"/>
          <w:szCs w:val="20"/>
        </w:rPr>
        <w:t xml:space="preserve">                                                                                                   jméno, příjmení a funkce oprávněné osoby jednat</w:t>
      </w:r>
      <w:r w:rsidRPr="000D34B6">
        <w:rPr>
          <w:rFonts w:cs="Calibri"/>
          <w:i/>
          <w:sz w:val="20"/>
          <w:szCs w:val="20"/>
        </w:rPr>
        <w:br/>
        <w:t xml:space="preserve">                                                                                                   jménem nebo za účastníka razítko účastníka a </w:t>
      </w:r>
      <w:r w:rsidRPr="000D34B6">
        <w:rPr>
          <w:rFonts w:cs="Calibri"/>
          <w:i/>
          <w:sz w:val="20"/>
          <w:szCs w:val="20"/>
        </w:rPr>
        <w:br/>
        <w:t xml:space="preserve">                                                                                                  podpis oprávněné osoby</w:t>
      </w:r>
    </w:p>
    <w:sectPr w:rsidR="00DE3FA4" w:rsidRPr="000D34B6" w:rsidSect="00C9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9D585" w14:textId="77777777" w:rsidR="00DE3FA4" w:rsidRDefault="00DE3FA4" w:rsidP="00BA5813">
      <w:pPr>
        <w:spacing w:after="0" w:line="240" w:lineRule="auto"/>
      </w:pPr>
      <w:r>
        <w:separator/>
      </w:r>
    </w:p>
  </w:endnote>
  <w:endnote w:type="continuationSeparator" w:id="0">
    <w:p w14:paraId="68E0814D" w14:textId="77777777" w:rsidR="00DE3FA4" w:rsidRDefault="00DE3FA4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E3D75" w14:textId="77777777" w:rsidR="00DE3FA4" w:rsidRDefault="00DE3FA4" w:rsidP="00BA5813">
      <w:pPr>
        <w:spacing w:after="0" w:line="240" w:lineRule="auto"/>
      </w:pPr>
      <w:r>
        <w:separator/>
      </w:r>
    </w:p>
  </w:footnote>
  <w:footnote w:type="continuationSeparator" w:id="0">
    <w:p w14:paraId="34A4AA15" w14:textId="77777777" w:rsidR="00DE3FA4" w:rsidRDefault="00DE3FA4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B743C" w14:textId="77777777" w:rsidR="00DE3FA4" w:rsidRPr="00834A95" w:rsidRDefault="00DE3FA4">
    <w:pPr>
      <w:pStyle w:val="Zhlav"/>
      <w:rPr>
        <w:i/>
        <w:iCs/>
      </w:rPr>
    </w:pPr>
    <w:r w:rsidRPr="00834A95">
      <w:rPr>
        <w:rFonts w:ascii="Times New Roman" w:hAnsi="Times New Roman"/>
        <w:i/>
        <w:iCs/>
      </w:rPr>
      <w:t>Příloha č. 2b – Seznam referencí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8704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56AD8"/>
    <w:rsid w:val="000B3029"/>
    <w:rsid w:val="000B57CB"/>
    <w:rsid w:val="000D34B6"/>
    <w:rsid w:val="001648BE"/>
    <w:rsid w:val="001839D8"/>
    <w:rsid w:val="0018582E"/>
    <w:rsid w:val="00196F47"/>
    <w:rsid w:val="00215B90"/>
    <w:rsid w:val="00285191"/>
    <w:rsid w:val="002C2CE0"/>
    <w:rsid w:val="00407E41"/>
    <w:rsid w:val="00492BEA"/>
    <w:rsid w:val="004A7CEA"/>
    <w:rsid w:val="004D2745"/>
    <w:rsid w:val="005215D7"/>
    <w:rsid w:val="006D47D7"/>
    <w:rsid w:val="00754CD4"/>
    <w:rsid w:val="0077424F"/>
    <w:rsid w:val="00787F24"/>
    <w:rsid w:val="007A262F"/>
    <w:rsid w:val="00832C27"/>
    <w:rsid w:val="00834A95"/>
    <w:rsid w:val="00842D64"/>
    <w:rsid w:val="00854FF9"/>
    <w:rsid w:val="00860CE1"/>
    <w:rsid w:val="00887124"/>
    <w:rsid w:val="00897CB6"/>
    <w:rsid w:val="00956A55"/>
    <w:rsid w:val="00973A40"/>
    <w:rsid w:val="00984FBA"/>
    <w:rsid w:val="00A16AC3"/>
    <w:rsid w:val="00A4796E"/>
    <w:rsid w:val="00A7035E"/>
    <w:rsid w:val="00BA2AEA"/>
    <w:rsid w:val="00BA5813"/>
    <w:rsid w:val="00BF6E15"/>
    <w:rsid w:val="00C1687F"/>
    <w:rsid w:val="00C5003C"/>
    <w:rsid w:val="00C93513"/>
    <w:rsid w:val="00CB7F30"/>
    <w:rsid w:val="00CE2BE6"/>
    <w:rsid w:val="00DC1195"/>
    <w:rsid w:val="00DE3FA4"/>
    <w:rsid w:val="00E44640"/>
    <w:rsid w:val="00E56AD8"/>
    <w:rsid w:val="00EA424F"/>
    <w:rsid w:val="00EF04F8"/>
    <w:rsid w:val="00EF5099"/>
    <w:rsid w:val="00FC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8A4290"/>
  <w15:docId w15:val="{62BA4E53-523B-405A-85DD-2167790C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6A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A5813"/>
    <w:rPr>
      <w:rFonts w:cs="Times New Roman"/>
    </w:rPr>
  </w:style>
  <w:style w:type="paragraph" w:styleId="Zpat">
    <w:name w:val="footer"/>
    <w:basedOn w:val="Normln"/>
    <w:link w:val="ZpatChar"/>
    <w:uiPriority w:val="99"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BA581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148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22</cp:revision>
  <dcterms:created xsi:type="dcterms:W3CDTF">2021-02-08T08:38:00Z</dcterms:created>
  <dcterms:modified xsi:type="dcterms:W3CDTF">2024-09-17T07:04:00Z</dcterms:modified>
</cp:coreProperties>
</file>